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486B" w14:textId="77777777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6B0A">
        <w:rPr>
          <w:rFonts w:ascii="Times New Roman" w:hAnsi="Times New Roman" w:cs="Times New Roman"/>
          <w:sz w:val="24"/>
          <w:szCs w:val="24"/>
          <w:lang w:val="uk-UA"/>
        </w:rPr>
        <w:t>Якубовська Наталія,</w:t>
      </w:r>
    </w:p>
    <w:p w14:paraId="22D62EFA" w14:textId="4048E71E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6B0A">
        <w:rPr>
          <w:rFonts w:ascii="Times New Roman" w:hAnsi="Times New Roman" w:cs="Times New Roman"/>
          <w:sz w:val="24"/>
          <w:szCs w:val="24"/>
          <w:lang w:val="uk-UA"/>
        </w:rPr>
        <w:t>учитель української мови та літератури, зарубіжної літератури</w:t>
      </w:r>
    </w:p>
    <w:p w14:paraId="0DD4FB33" w14:textId="77777777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6B0A">
        <w:rPr>
          <w:rFonts w:ascii="Times New Roman" w:hAnsi="Times New Roman" w:cs="Times New Roman"/>
          <w:sz w:val="24"/>
          <w:szCs w:val="24"/>
          <w:lang w:val="uk-UA"/>
        </w:rPr>
        <w:t>Слов’янського закладу загальної середньої освіти І-ІІІ ступенів № 5</w:t>
      </w:r>
    </w:p>
    <w:p w14:paraId="3EB586DB" w14:textId="24C9C507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6B0A">
        <w:rPr>
          <w:rFonts w:ascii="Times New Roman" w:hAnsi="Times New Roman" w:cs="Times New Roman"/>
          <w:sz w:val="24"/>
          <w:szCs w:val="24"/>
          <w:lang w:val="uk-UA"/>
        </w:rPr>
        <w:t>Слов’янської міської ради Донецької області</w:t>
      </w:r>
    </w:p>
    <w:p w14:paraId="6B986BB1" w14:textId="51685073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9E31C07" w14:textId="08B700A1" w:rsidR="00586B0A" w:rsidRPr="00586B0A" w:rsidRDefault="00586B0A" w:rsidP="00586B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F9FC9EC" w14:textId="3E2F3FA9" w:rsidR="00586B0A" w:rsidRPr="00586B0A" w:rsidRDefault="00586B0A" w:rsidP="00586B0A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uk-UA"/>
        </w:rPr>
      </w:pPr>
      <w:r w:rsidRPr="00586B0A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uk-UA"/>
        </w:rPr>
        <w:t>Інтерактивні вправи на тему «Правопис складних іменників та прикметників»</w:t>
      </w:r>
    </w:p>
    <w:p w14:paraId="0891A8E4" w14:textId="77777777" w:rsidR="00586B0A" w:rsidRDefault="00586B0A" w:rsidP="00586B0A">
      <w:pPr>
        <w:ind w:left="720" w:hanging="360"/>
        <w:jc w:val="right"/>
      </w:pPr>
    </w:p>
    <w:p w14:paraId="1A52F164" w14:textId="44A0B136" w:rsidR="0095772A" w:rsidRDefault="00087B49" w:rsidP="00586B0A">
      <w:pPr>
        <w:pStyle w:val="a6"/>
        <w:numPr>
          <w:ilvl w:val="0"/>
          <w:numId w:val="1"/>
        </w:numPr>
      </w:pPr>
      <w:hyperlink r:id="rId5" w:history="1">
        <w:r w:rsidR="00586B0A" w:rsidRPr="00791109">
          <w:rPr>
            <w:rStyle w:val="a3"/>
          </w:rPr>
          <w:t>https://wordwall.net/resource/93396279</w:t>
        </w:r>
      </w:hyperlink>
    </w:p>
    <w:p w14:paraId="5EA68F12" w14:textId="556A89DE" w:rsidR="00996BCC" w:rsidRPr="0061279B" w:rsidRDefault="00087B49" w:rsidP="00996BCC">
      <w:pPr>
        <w:pStyle w:val="a6"/>
        <w:numPr>
          <w:ilvl w:val="0"/>
          <w:numId w:val="1"/>
        </w:numPr>
        <w:rPr>
          <w:rStyle w:val="a3"/>
          <w:color w:val="auto"/>
          <w:u w:val="none"/>
          <w:lang w:val="uk-UA"/>
        </w:rPr>
      </w:pPr>
      <w:hyperlink r:id="rId6" w:history="1">
        <w:r w:rsidR="00996BCC" w:rsidRPr="00996BCC">
          <w:rPr>
            <w:rStyle w:val="a3"/>
            <w:lang w:val="uk-UA"/>
          </w:rPr>
          <w:t>https://wordwall.net/resource/93421013</w:t>
        </w:r>
      </w:hyperlink>
    </w:p>
    <w:p w14:paraId="7337E73B" w14:textId="4715B11D" w:rsidR="0061279B" w:rsidRPr="00AE7798" w:rsidRDefault="00087B49" w:rsidP="00996BCC">
      <w:pPr>
        <w:pStyle w:val="a6"/>
        <w:numPr>
          <w:ilvl w:val="0"/>
          <w:numId w:val="1"/>
        </w:numPr>
        <w:rPr>
          <w:rStyle w:val="a3"/>
          <w:color w:val="auto"/>
          <w:u w:val="none"/>
          <w:lang w:val="uk-UA"/>
        </w:rPr>
      </w:pPr>
      <w:hyperlink r:id="rId7" w:history="1">
        <w:r w:rsidR="0061279B" w:rsidRPr="0061279B">
          <w:rPr>
            <w:rStyle w:val="a3"/>
            <w:lang w:val="uk-UA"/>
          </w:rPr>
          <w:t>https://wordwall.net/uk/resource/93434961</w:t>
        </w:r>
      </w:hyperlink>
    </w:p>
    <w:p w14:paraId="26388B11" w14:textId="7EE0BA3C" w:rsidR="00AE7798" w:rsidRDefault="00087B49" w:rsidP="00996BCC">
      <w:pPr>
        <w:pStyle w:val="a6"/>
        <w:numPr>
          <w:ilvl w:val="0"/>
          <w:numId w:val="1"/>
        </w:numPr>
        <w:rPr>
          <w:lang w:val="uk-UA"/>
        </w:rPr>
      </w:pPr>
      <w:hyperlink r:id="rId8" w:history="1">
        <w:r w:rsidR="00AE7798" w:rsidRPr="00AE7798">
          <w:rPr>
            <w:rStyle w:val="a3"/>
            <w:lang w:val="uk-UA"/>
          </w:rPr>
          <w:t>https://wordwall.net/uk/resource/93523302</w:t>
        </w:r>
      </w:hyperlink>
    </w:p>
    <w:p w14:paraId="0E5590FA" w14:textId="19579AD0" w:rsidR="00590020" w:rsidRDefault="00087B49" w:rsidP="00996BCC">
      <w:pPr>
        <w:pStyle w:val="a6"/>
        <w:numPr>
          <w:ilvl w:val="0"/>
          <w:numId w:val="1"/>
        </w:numPr>
        <w:rPr>
          <w:lang w:val="uk-UA"/>
        </w:rPr>
      </w:pPr>
      <w:hyperlink r:id="rId9" w:history="1">
        <w:r w:rsidR="00081085" w:rsidRPr="00081085">
          <w:rPr>
            <w:rStyle w:val="a3"/>
            <w:lang w:val="uk-UA"/>
          </w:rPr>
          <w:t>https://wordwall.net/uk/resource/93529060</w:t>
        </w:r>
      </w:hyperlink>
    </w:p>
    <w:p w14:paraId="50DADB3A" w14:textId="23AF1C1B" w:rsidR="00390F3C" w:rsidRDefault="00087B49" w:rsidP="00996BCC">
      <w:pPr>
        <w:pStyle w:val="a6"/>
        <w:numPr>
          <w:ilvl w:val="0"/>
          <w:numId w:val="1"/>
        </w:numPr>
        <w:rPr>
          <w:lang w:val="uk-UA"/>
        </w:rPr>
      </w:pPr>
      <w:hyperlink r:id="rId10" w:history="1">
        <w:r w:rsidR="00390F3C" w:rsidRPr="00390F3C">
          <w:rPr>
            <w:rStyle w:val="a3"/>
            <w:lang w:val="uk-UA"/>
          </w:rPr>
          <w:t>https://wordwall.net/uk/resource/93561233</w:t>
        </w:r>
      </w:hyperlink>
    </w:p>
    <w:p w14:paraId="0FD5EF7C" w14:textId="3CB05764" w:rsidR="00390F3C" w:rsidRPr="00996BCC" w:rsidRDefault="00087B49" w:rsidP="00996BCC">
      <w:pPr>
        <w:pStyle w:val="a6"/>
        <w:numPr>
          <w:ilvl w:val="0"/>
          <w:numId w:val="1"/>
        </w:numPr>
        <w:rPr>
          <w:lang w:val="uk-UA"/>
        </w:rPr>
      </w:pPr>
      <w:hyperlink r:id="rId11" w:history="1">
        <w:r w:rsidR="00586B0A" w:rsidRPr="00586B0A">
          <w:rPr>
            <w:rStyle w:val="a3"/>
            <w:lang w:val="uk-UA"/>
          </w:rPr>
          <w:t>https://wordwall.net/uk/resource/93563725</w:t>
        </w:r>
      </w:hyperlink>
    </w:p>
    <w:sectPr w:rsidR="00390F3C" w:rsidRPr="0099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00B8D"/>
    <w:multiLevelType w:val="hybridMultilevel"/>
    <w:tmpl w:val="461A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77"/>
    <w:rsid w:val="000057EF"/>
    <w:rsid w:val="00081085"/>
    <w:rsid w:val="00087B49"/>
    <w:rsid w:val="002D35B5"/>
    <w:rsid w:val="00390F3C"/>
    <w:rsid w:val="00586B0A"/>
    <w:rsid w:val="00590020"/>
    <w:rsid w:val="0061279B"/>
    <w:rsid w:val="0095772A"/>
    <w:rsid w:val="00996BCC"/>
    <w:rsid w:val="00A22ACB"/>
    <w:rsid w:val="00AC21AF"/>
    <w:rsid w:val="00AE7798"/>
    <w:rsid w:val="00D70777"/>
    <w:rsid w:val="00F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4CEA"/>
  <w15:chartTrackingRefBased/>
  <w15:docId w15:val="{CEB82908-2BB0-4B48-831D-5B59C1C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7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07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077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9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uk/resource/935233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uk/resource/934349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93421013" TargetMode="External"/><Relationship Id="rId11" Type="http://schemas.openxmlformats.org/officeDocument/2006/relationships/hyperlink" Target="https://wordwall.net/uk/resource/93563725" TargetMode="External"/><Relationship Id="rId5" Type="http://schemas.openxmlformats.org/officeDocument/2006/relationships/hyperlink" Target="https://wordwall.net/resource/93396279" TargetMode="External"/><Relationship Id="rId10" Type="http://schemas.openxmlformats.org/officeDocument/2006/relationships/hyperlink" Target="https://wordwall.net/uk/resource/93561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uk/resource/93529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Якубовская</dc:creator>
  <cp:keywords/>
  <dc:description/>
  <cp:lastModifiedBy>Наталья Якубовская</cp:lastModifiedBy>
  <cp:revision>4</cp:revision>
  <dcterms:created xsi:type="dcterms:W3CDTF">2025-06-08T19:11:00Z</dcterms:created>
  <dcterms:modified xsi:type="dcterms:W3CDTF">2025-06-23T07:37:00Z</dcterms:modified>
</cp:coreProperties>
</file>